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DB" w:rsidRPr="00BD3991" w:rsidRDefault="00A41262" w:rsidP="001F0D14">
      <w:pPr>
        <w:jc w:val="center"/>
        <w:rPr>
          <w:sz w:val="32"/>
        </w:rPr>
      </w:pPr>
      <w:r w:rsidRPr="00A41262">
        <w:rPr>
          <w:b/>
          <w:bCs/>
          <w:sz w:val="28"/>
          <w:szCs w:val="28"/>
        </w:rPr>
        <w:t xml:space="preserve">Dostawa średniego samochodu ratowniczo-gaśniczego z układem </w:t>
      </w:r>
      <w:r w:rsidRPr="00BD3991">
        <w:rPr>
          <w:b/>
          <w:bCs/>
          <w:sz w:val="28"/>
          <w:szCs w:val="28"/>
        </w:rPr>
        <w:t>napędowym 4x4 (kategoria 2: uterenowiony) dla jednostki OSP Las</w:t>
      </w:r>
      <w:r w:rsidR="00115430">
        <w:rPr>
          <w:b/>
          <w:bCs/>
          <w:sz w:val="28"/>
          <w:szCs w:val="28"/>
        </w:rPr>
        <w:t xml:space="preserve"> – drugie postępowanie</w:t>
      </w:r>
    </w:p>
    <w:p w:rsidR="00770937" w:rsidRPr="00BD3991" w:rsidRDefault="00770937" w:rsidP="001F0D14">
      <w:pPr>
        <w:pStyle w:val="Nagwek7"/>
        <w:jc w:val="center"/>
        <w:rPr>
          <w:color w:val="000000" w:themeColor="text1"/>
          <w:sz w:val="28"/>
        </w:rPr>
      </w:pPr>
    </w:p>
    <w:p w:rsidR="001F0D14" w:rsidRPr="00BD3991" w:rsidRDefault="001F0D14" w:rsidP="001F0D14"/>
    <w:p w:rsidR="00770937" w:rsidRPr="00CE3848" w:rsidRDefault="00073A65" w:rsidP="001F0D14">
      <w:pPr>
        <w:pStyle w:val="Nagwek7"/>
        <w:jc w:val="center"/>
        <w:rPr>
          <w:color w:val="000000" w:themeColor="text1"/>
          <w:sz w:val="28"/>
        </w:rPr>
      </w:pPr>
      <w:r w:rsidRPr="00BD3991">
        <w:rPr>
          <w:bCs/>
          <w:color w:val="000000" w:themeColor="text1"/>
          <w:sz w:val="28"/>
        </w:rPr>
        <w:t>ZP.271.2.</w:t>
      </w:r>
      <w:r w:rsidR="00115430">
        <w:rPr>
          <w:bCs/>
          <w:color w:val="000000" w:themeColor="text1"/>
          <w:sz w:val="28"/>
        </w:rPr>
        <w:t>9</w:t>
      </w:r>
      <w:r w:rsidRPr="00BD3991">
        <w:rPr>
          <w:bCs/>
          <w:color w:val="000000" w:themeColor="text1"/>
          <w:sz w:val="28"/>
        </w:rPr>
        <w:t>.202</w:t>
      </w:r>
      <w:r w:rsidR="00A41262" w:rsidRPr="00BD3991">
        <w:rPr>
          <w:bCs/>
          <w:color w:val="000000" w:themeColor="text1"/>
          <w:sz w:val="28"/>
        </w:rPr>
        <w:t>2</w:t>
      </w:r>
    </w:p>
    <w:p w:rsidR="00770937" w:rsidRDefault="00770937"/>
    <w:p w:rsidR="00770937" w:rsidRPr="006810BB" w:rsidRDefault="00770937">
      <w:pPr>
        <w:rPr>
          <w:sz w:val="28"/>
        </w:rPr>
      </w:pPr>
    </w:p>
    <w:p w:rsidR="00770937" w:rsidRPr="006810BB" w:rsidRDefault="00770937">
      <w:pPr>
        <w:rPr>
          <w:sz w:val="28"/>
        </w:rPr>
      </w:pPr>
    </w:p>
    <w:p w:rsidR="00F40B90" w:rsidRPr="00B3308A" w:rsidRDefault="00AF3462">
      <w:pPr>
        <w:rPr>
          <w:sz w:val="28"/>
          <w:szCs w:val="28"/>
        </w:rPr>
      </w:pPr>
      <w:r w:rsidRPr="00B3308A">
        <w:rPr>
          <w:sz w:val="28"/>
          <w:szCs w:val="28"/>
        </w:rPr>
        <w:t>Identyfikator postępowania:</w:t>
      </w:r>
      <w:r w:rsidR="00927195" w:rsidRPr="00B3308A">
        <w:rPr>
          <w:sz w:val="28"/>
          <w:szCs w:val="28"/>
        </w:rPr>
        <w:t xml:space="preserve"> </w:t>
      </w:r>
      <w:r w:rsidR="000D7DC7" w:rsidRPr="000D7DC7">
        <w:rPr>
          <w:color w:val="111111"/>
          <w:sz w:val="28"/>
          <w:szCs w:val="28"/>
          <w:shd w:val="clear" w:color="auto" w:fill="FFFFFF"/>
        </w:rPr>
        <w:t>2e633fb7-be0</w:t>
      </w:r>
      <w:bookmarkStart w:id="0" w:name="_GoBack"/>
      <w:bookmarkEnd w:id="0"/>
      <w:r w:rsidR="000D7DC7" w:rsidRPr="000D7DC7">
        <w:rPr>
          <w:color w:val="111111"/>
          <w:sz w:val="28"/>
          <w:szCs w:val="28"/>
          <w:shd w:val="clear" w:color="auto" w:fill="FFFFFF"/>
        </w:rPr>
        <w:t>f-404c-b299-054c88405a3e</w:t>
      </w:r>
    </w:p>
    <w:sectPr w:rsidR="00F40B90" w:rsidRPr="00B3308A" w:rsidSect="00F4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007D"/>
    <w:rsid w:val="000346FF"/>
    <w:rsid w:val="00052ADB"/>
    <w:rsid w:val="00073A65"/>
    <w:rsid w:val="000B5ED5"/>
    <w:rsid w:val="000C66B6"/>
    <w:rsid w:val="000D129A"/>
    <w:rsid w:val="000D7DC7"/>
    <w:rsid w:val="00115430"/>
    <w:rsid w:val="00171474"/>
    <w:rsid w:val="00187C5D"/>
    <w:rsid w:val="001D6227"/>
    <w:rsid w:val="001F0D14"/>
    <w:rsid w:val="001F35E9"/>
    <w:rsid w:val="002A508B"/>
    <w:rsid w:val="003C1BC6"/>
    <w:rsid w:val="003F3D0E"/>
    <w:rsid w:val="00486B36"/>
    <w:rsid w:val="004D7743"/>
    <w:rsid w:val="00503067"/>
    <w:rsid w:val="00564921"/>
    <w:rsid w:val="00594ECC"/>
    <w:rsid w:val="00642528"/>
    <w:rsid w:val="006810BB"/>
    <w:rsid w:val="00696E6A"/>
    <w:rsid w:val="006F15B9"/>
    <w:rsid w:val="00723CC3"/>
    <w:rsid w:val="00770937"/>
    <w:rsid w:val="007C6592"/>
    <w:rsid w:val="00871D20"/>
    <w:rsid w:val="008D6A15"/>
    <w:rsid w:val="00927195"/>
    <w:rsid w:val="009873B7"/>
    <w:rsid w:val="0098783E"/>
    <w:rsid w:val="009D27A9"/>
    <w:rsid w:val="00A41262"/>
    <w:rsid w:val="00AA0700"/>
    <w:rsid w:val="00AF3462"/>
    <w:rsid w:val="00B05057"/>
    <w:rsid w:val="00B3308A"/>
    <w:rsid w:val="00BB7434"/>
    <w:rsid w:val="00BD3991"/>
    <w:rsid w:val="00C9128D"/>
    <w:rsid w:val="00D4664D"/>
    <w:rsid w:val="00D7534A"/>
    <w:rsid w:val="00D90528"/>
    <w:rsid w:val="00D9297A"/>
    <w:rsid w:val="00D96EFA"/>
    <w:rsid w:val="00DA007D"/>
    <w:rsid w:val="00E956D1"/>
    <w:rsid w:val="00F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1D5B1-2B2C-4856-9CFF-ADF4FBFC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70937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709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width100prc">
    <w:name w:val="width100prc"/>
    <w:basedOn w:val="Domylnaczcionkaakapitu"/>
    <w:rsid w:val="0068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199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ZZP.Nikiel Beata</dc:creator>
  <cp:lastModifiedBy>Bartek</cp:lastModifiedBy>
  <cp:revision>29</cp:revision>
  <dcterms:created xsi:type="dcterms:W3CDTF">2021-03-05T07:50:00Z</dcterms:created>
  <dcterms:modified xsi:type="dcterms:W3CDTF">2022-06-23T07:20:00Z</dcterms:modified>
</cp:coreProperties>
</file>